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764741702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47D6D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C50BCE" w:rsidRDefault="00BD6A6E" w:rsidP="00C50BCE">
      <w:pPr>
        <w:ind w:firstLine="708"/>
        <w:jc w:val="both"/>
        <w:rPr>
          <w:rFonts w:ascii="Times New Roman" w:hAnsi="Times New Roman"/>
          <w:kern w:val="0"/>
          <w:sz w:val="28"/>
          <w:szCs w:val="28"/>
        </w:rPr>
      </w:pPr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kern w:val="0"/>
          <w:sz w:val="28"/>
          <w:szCs w:val="28"/>
        </w:rPr>
        <w:t xml:space="preserve">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152 225,770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86 235,4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325CDC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851 017,965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113 046,804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628 765,705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28 327,734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9F52C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58,821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325CDC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163 718,855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B50C3B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</w:t>
            </w:r>
            <w:r w:rsidR="009F52C2"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818,279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9F52C2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F52C2" w:rsidRDefault="00EA6F8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58 533,405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="00415045">
        <w:rPr>
          <w:rFonts w:ascii="Times New Roman" w:hAnsi="Times New Roman"/>
          <w:sz w:val="28"/>
          <w:szCs w:val="28"/>
        </w:rPr>
        <w:t>Приложением № 1</w:t>
      </w:r>
      <w:r w:rsidRPr="00950190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91189E" w:rsidRPr="00415045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</w:t>
      </w:r>
      <w:r w:rsidR="00415045">
        <w:rPr>
          <w:rFonts w:ascii="Times New Roman" w:hAnsi="Times New Roman"/>
          <w:sz w:val="28"/>
        </w:rPr>
        <w:t>иложением № 2</w:t>
      </w:r>
      <w:r w:rsidRPr="00950190">
        <w:rPr>
          <w:rFonts w:ascii="Times New Roman" w:hAnsi="Times New Roman"/>
          <w:sz w:val="28"/>
        </w:rPr>
        <w:t xml:space="preserve">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F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A6F8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</w:t>
      </w:r>
      <w:r w:rsidRPr="0091189E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Контроль за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И.о.главы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5"/>
        <w:gridCol w:w="1035"/>
        <w:gridCol w:w="2976"/>
        <w:gridCol w:w="1665"/>
        <w:gridCol w:w="457"/>
        <w:gridCol w:w="478"/>
        <w:gridCol w:w="863"/>
        <w:gridCol w:w="593"/>
        <w:gridCol w:w="780"/>
        <w:gridCol w:w="771"/>
        <w:gridCol w:w="790"/>
        <w:gridCol w:w="800"/>
        <w:gridCol w:w="839"/>
        <w:gridCol w:w="771"/>
        <w:gridCol w:w="770"/>
        <w:gridCol w:w="783"/>
      </w:tblGrid>
      <w:tr w:rsidR="00AF22E1" w:rsidRPr="00AF22E1" w:rsidTr="00AF22E1">
        <w:trPr>
          <w:trHeight w:val="1170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21" w:type="dxa"/>
            <w:gridSpan w:val="5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__________2023г. №____</w:t>
            </w:r>
          </w:p>
        </w:tc>
      </w:tr>
      <w:tr w:rsidR="00AF22E1" w:rsidRPr="00AF22E1" w:rsidTr="00AF22E1">
        <w:trPr>
          <w:trHeight w:val="390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868" w:type="dxa"/>
            <w:gridSpan w:val="3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AF22E1" w:rsidRPr="00AF22E1" w:rsidTr="00AF22E1">
        <w:trPr>
          <w:trHeight w:val="675"/>
        </w:trPr>
        <w:tc>
          <w:tcPr>
            <w:tcW w:w="6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458" w:type="dxa"/>
            <w:gridSpan w:val="13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AF22E1" w:rsidRPr="00AF22E1" w:rsidTr="00AF22E1">
        <w:trPr>
          <w:trHeight w:val="39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586" w:type="dxa"/>
            <w:gridSpan w:val="2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21.12.2023г.)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218" w:type="dxa"/>
            <w:gridSpan w:val="7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39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14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282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81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5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AF22E1" w:rsidRPr="00AF22E1" w:rsidTr="00AF22E1">
        <w:trPr>
          <w:trHeight w:val="23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152 225,770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86 235,400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851 017,965</w:t>
            </w:r>
          </w:p>
        </w:tc>
      </w:tr>
      <w:tr w:rsidR="00AF22E1" w:rsidRPr="00AF22E1" w:rsidTr="00AF22E1">
        <w:trPr>
          <w:trHeight w:val="7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133 763,253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83 781,600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772 342,050</w:t>
            </w:r>
          </w:p>
        </w:tc>
      </w:tr>
      <w:tr w:rsidR="00AF22E1" w:rsidRPr="00AF22E1" w:rsidTr="00AF22E1">
        <w:trPr>
          <w:trHeight w:val="72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бюджетной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AF22E1" w:rsidRPr="00AF22E1" w:rsidTr="00AF22E1">
        <w:trPr>
          <w:trHeight w:val="22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AF22E1" w:rsidRPr="00AF22E1" w:rsidTr="00AF22E1">
        <w:trPr>
          <w:trHeight w:val="40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AF22E1" w:rsidRPr="00AF22E1" w:rsidTr="00AF22E1">
        <w:trPr>
          <w:trHeight w:val="78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2 659,038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14 447,814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697,560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3 068,153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спорта,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02 0 02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506,470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1 742,636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1 455,008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6 538,027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AF22E1" w:rsidRPr="00AF22E1" w:rsidTr="00AF22E1">
        <w:trPr>
          <w:trHeight w:val="45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AF22E1" w:rsidRPr="00AF22E1" w:rsidTr="00AF22E1">
        <w:trPr>
          <w:trHeight w:val="7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0707,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0801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02 0 03 00000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19 375,282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107 928,513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2 481,028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15 310,672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84 452,738</w:t>
            </w:r>
          </w:p>
        </w:tc>
      </w:tr>
      <w:tr w:rsidR="00AF22E1" w:rsidRPr="00AF22E1" w:rsidTr="00AF22E1">
        <w:trPr>
          <w:trHeight w:val="43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AF22E1" w:rsidRPr="00AF22E1" w:rsidTr="00AF22E1">
        <w:trPr>
          <w:trHeight w:val="48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13 354,275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765,517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3 338,572</w:t>
            </w:r>
          </w:p>
        </w:tc>
      </w:tr>
      <w:tr w:rsidR="00AF22E1" w:rsidRPr="00AF22E1" w:rsidTr="00AF22E1">
        <w:trPr>
          <w:trHeight w:val="7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112,31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422,84</w:t>
            </w:r>
          </w:p>
        </w:tc>
      </w:tr>
      <w:tr w:rsidR="00AF22E1" w:rsidRPr="00AF22E1" w:rsidTr="00AF22E1">
        <w:trPr>
          <w:trHeight w:val="51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112,313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389,241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Основное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02 0 05 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6 825,0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7 105,5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8 185,0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8 302,66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5 943,8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5 690,8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48 909,3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73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6 315,509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38 802,683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6 234,527</w:t>
            </w:r>
          </w:p>
        </w:tc>
      </w:tr>
      <w:tr w:rsidR="00AF22E1" w:rsidRPr="00AF22E1" w:rsidTr="00AF22E1">
        <w:trPr>
          <w:trHeight w:val="55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397,431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1 558,631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 xml:space="preserve">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Администрация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6 428,8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31</w:t>
            </w:r>
          </w:p>
        </w:tc>
      </w:tr>
      <w:tr w:rsidR="00AF22E1" w:rsidRPr="00AF22E1" w:rsidTr="00AF22E1">
        <w:trPr>
          <w:trHeight w:val="46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AF22E1" w:rsidRPr="00AF22E1" w:rsidTr="00AF22E1">
        <w:trPr>
          <w:trHeight w:val="168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26 095,558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144 446,554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20 693,525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114 080,200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AF22E1" w:rsidRPr="00AF22E1" w:rsidTr="00AF22E1">
        <w:trPr>
          <w:trHeight w:val="63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18 539,091</w:t>
            </w:r>
          </w:p>
        </w:tc>
      </w:tr>
      <w:tr w:rsidR="00AF22E1" w:rsidRPr="00AF22E1" w:rsidTr="00AF22E1">
        <w:trPr>
          <w:trHeight w:val="66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1 080,407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4 634,772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AF22E1" w:rsidRPr="00AF22E1" w:rsidTr="00AF22E1">
        <w:trPr>
          <w:trHeight w:val="66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AF22E1" w:rsidRPr="00AF22E1" w:rsidTr="00AF22E1">
        <w:trPr>
          <w:trHeight w:val="79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196 859,040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31 595,721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189 707,694</w:t>
            </w:r>
          </w:p>
        </w:tc>
      </w:tr>
      <w:tr w:rsidR="00AF22E1" w:rsidRPr="00AF22E1" w:rsidTr="00AF22E1">
        <w:trPr>
          <w:trHeight w:val="6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AF22E1" w:rsidRPr="00AF22E1" w:rsidTr="00AF22E1">
        <w:trPr>
          <w:trHeight w:val="82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2 806,404</w:t>
            </w:r>
          </w:p>
        </w:tc>
      </w:tr>
      <w:tr w:rsidR="00AF22E1" w:rsidRPr="00AF22E1" w:rsidTr="00AF22E1">
        <w:trPr>
          <w:trHeight w:val="48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2 429,20</w:t>
            </w:r>
          </w:p>
        </w:tc>
      </w:tr>
      <w:tr w:rsidR="00AF22E1" w:rsidRPr="00AF22E1" w:rsidTr="00AF22E1">
        <w:trPr>
          <w:trHeight w:val="78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15 429,585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80 731,649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15 429,585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76 342,201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(приобретение тренажера) гребного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AF22E1" w:rsidRPr="00AF22E1" w:rsidTr="00AF22E1">
        <w:trPr>
          <w:trHeight w:val="64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AF22E1" w:rsidRPr="00AF22E1" w:rsidTr="00AF22E1">
        <w:trPr>
          <w:trHeight w:val="58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AF22E1" w:rsidRPr="00AF22E1" w:rsidTr="00AF22E1">
        <w:trPr>
          <w:trHeight w:val="67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5 121,166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24 408,394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22 237,324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AF22E1" w:rsidRPr="00AF22E1" w:rsidTr="00AF22E1">
        <w:trPr>
          <w:trHeight w:val="9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AF22E1" w:rsidRPr="00AF22E1" w:rsidTr="00AF22E1">
        <w:trPr>
          <w:trHeight w:val="130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</w:t>
            </w:r>
          </w:p>
        </w:tc>
      </w:tr>
      <w:tr w:rsidR="00AF22E1" w:rsidRPr="00AF22E1" w:rsidTr="00AF22E1">
        <w:trPr>
          <w:trHeight w:val="243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16 769,984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33 847,498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16 509,772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27 223,669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AF22E1" w:rsidRPr="00AF22E1" w:rsidTr="00AF22E1">
        <w:trPr>
          <w:trHeight w:val="49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AF22E1" w:rsidRPr="00AF22E1" w:rsidTr="00AF22E1">
        <w:trPr>
          <w:trHeight w:val="73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</w:t>
            </w: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AF22E1" w:rsidRPr="00AF22E1" w:rsidTr="00AF22E1">
        <w:trPr>
          <w:trHeight w:val="87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AF22E1" w:rsidRPr="00AF22E1" w:rsidTr="00AF22E1">
        <w:trPr>
          <w:trHeight w:val="115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29 763,404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6 461,700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AF22E1" w:rsidRPr="00AF22E1" w:rsidTr="00AF22E1">
        <w:trPr>
          <w:trHeight w:val="525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AF22E1" w:rsidRPr="00AF22E1" w:rsidTr="00AF22E1">
        <w:trPr>
          <w:trHeight w:val="84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AF22E1" w:rsidRPr="00AF22E1" w:rsidTr="00AF22E1">
        <w:trPr>
          <w:trHeight w:val="61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AF22E1" w:rsidRPr="00AF22E1" w:rsidTr="00AF22E1">
        <w:trPr>
          <w:trHeight w:val="825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AF22E1" w:rsidRPr="00AF22E1" w:rsidTr="00AF22E1">
        <w:trPr>
          <w:trHeight w:val="1065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AF22E1" w:rsidRPr="00AF22E1" w:rsidTr="00AF22E1">
        <w:trPr>
          <w:trHeight w:val="90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</w:t>
            </w: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финансирования дополнительного образования детей </w:t>
            </w:r>
            <w:r w:rsidRPr="00AF22E1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AF22E1" w:rsidRPr="00AF22E1" w:rsidTr="00AF22E1">
        <w:trPr>
          <w:trHeight w:val="810"/>
        </w:trPr>
        <w:tc>
          <w:tcPr>
            <w:tcW w:w="6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24</w:t>
            </w:r>
          </w:p>
        </w:tc>
        <w:tc>
          <w:tcPr>
            <w:tcW w:w="1537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5 887,100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41 599,584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AF22E1" w:rsidRPr="00AF22E1" w:rsidTr="00AF22E1">
        <w:trPr>
          <w:trHeight w:val="57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AF22E1" w:rsidRPr="00AF22E1" w:rsidTr="00AF22E1">
        <w:trPr>
          <w:trHeight w:val="54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5 697,80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14 586,88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57,60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147,38</w:t>
            </w:r>
          </w:p>
        </w:tc>
      </w:tr>
      <w:tr w:rsidR="00AF22E1" w:rsidRPr="00AF22E1" w:rsidTr="00AF22E1">
        <w:trPr>
          <w:trHeight w:val="420"/>
        </w:trPr>
        <w:tc>
          <w:tcPr>
            <w:tcW w:w="6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0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39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2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AF22E1" w:rsidRPr="00AF22E1" w:rsidRDefault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AF22E1" w:rsidRPr="00AF22E1" w:rsidRDefault="00AF22E1" w:rsidP="00AF22E1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AF22E1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3"/>
        <w:gridCol w:w="2083"/>
        <w:gridCol w:w="1268"/>
        <w:gridCol w:w="3859"/>
        <w:gridCol w:w="897"/>
        <w:gridCol w:w="898"/>
        <w:gridCol w:w="898"/>
        <w:gridCol w:w="969"/>
        <w:gridCol w:w="898"/>
        <w:gridCol w:w="816"/>
        <w:gridCol w:w="816"/>
        <w:gridCol w:w="1005"/>
      </w:tblGrid>
      <w:tr w:rsidR="00AF22E1" w:rsidTr="00AF22E1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2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Таблица №  4 к   Программе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571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eastAsiaTheme="minorHAnsi" w:cs="Calibri"/>
                <w:color w:val="000000"/>
                <w:kern w:val="0"/>
                <w:lang w:eastAsia="en-US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( на 21.12.2023г.)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127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Источники финансового обеспечения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Оценка расходов  (тыс. руб.), годы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8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1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0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Муници-пальная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 программа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</w:t>
            </w: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районе на 2019 – 2025 годы»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138 266,086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138 674,790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127 439,134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135 972,685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152 225,770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86 235,400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851 017,965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85 741,320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74 731,871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96 464,747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106 218,563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113 046,804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80 358,300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72 204,100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628 765,705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35 921,764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44 527,039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25 563,973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29 319,524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28 327,734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58,821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3366FF"/>
                <w:kern w:val="0"/>
                <w:sz w:val="20"/>
                <w:szCs w:val="20"/>
                <w:lang w:eastAsia="en-US"/>
              </w:rPr>
              <w:t>163 718,855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16 603,002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5 410,414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10 851,232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5 818,279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993300"/>
                <w:kern w:val="0"/>
                <w:sz w:val="20"/>
                <w:szCs w:val="20"/>
                <w:lang w:eastAsia="en-US"/>
              </w:rPr>
              <w:t>58 533,405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27 610,719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18 753,086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19 441,996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65 805,801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20 138,243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13 736,514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16 600,614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50 475,371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7 472,476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5 016,572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2 841,382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15 330,430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1 997,096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2 003,195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1 886,519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2 659,038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14 447,814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1 803,096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1 793,945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1 632,063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2 209,166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2 659,038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1 846,400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13 790,108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194,000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209,250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254,456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657,706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14 305,130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15 278,516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16 833,195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17 783,390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19 375,282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107 928,513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10 196,300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10 651,151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13 288,775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15 469,895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16 313,217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12 468,000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11 885,000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90 272,338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4 108,830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4 627,365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3 544,420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2 313,495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3 062,065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17 656,175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Молоде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жь</w:t>
            </w:r>
            <w:proofErr w:type="spellEnd"/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Сотавальского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112,313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422,836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14,595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57,828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64,100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112,313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75,400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79,600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422,836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6 856,450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6 825,021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7 105,560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8 185,080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8 302,662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48 909,373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4 933,690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4 776,051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5 302,428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7 001,605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6 712,940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5 943,800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5 690,800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40 361,314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1 922,760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2 048,970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1 803,132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1 183,475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1 589,722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8 548,059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2 605,772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1 498,390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4 104,162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2 523,338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7 143,147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9 866,485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384,939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714,315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1 099,254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2 138,399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6 428,832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8 767,231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20 491,938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20 979,767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21 171,914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22 802,177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26 095,558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144 446,554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16 014,448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11 999,797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16 524,673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19 496,922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21 773,932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16 848,700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16 056,500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118 714,972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4 477,490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8 979,970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4 647,241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3 305,255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4 321,626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25 731,582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17 207,766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1 032,466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16 175,300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1 533,557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Проведение и организация  физкультурных, физкультурно-спортивных, спортивных мероприятий,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привлечение жителей района к здоровому образу жизни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25 667,809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26 211,109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31 628,401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31 595,721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196 859,040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21 281,298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25 353,059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29 721,616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31 116,800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31 595,721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28 323,700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22 315,500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189 707,694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4 386,511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858,050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1 906,785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7 151,346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2 806,404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312,337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64,872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280,195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486,000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570,000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532,000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561,000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2 806,404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4 557,334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2 692,426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10 387,223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19 585,481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15 429,585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80 731,649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3 803,170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1 940,608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9 806,335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17 447,281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15 429,585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14 310,300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13 769,300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76 506,579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754,164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751,818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580,888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2 138,200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4 225,070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есная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, дом2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487,700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.Г</w:t>
            </w:r>
            <w:proofErr w:type="gram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агарина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, д.4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99,375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5 121,166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24 408,394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6 407,370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5 501,130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3 252,313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4 126,415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5 121,166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24 408,394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3 500,000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4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10 000,000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культиы</w:t>
            </w:r>
            <w:proofErr w:type="spellEnd"/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16 769,984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33 847,498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1 376,220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10 691,294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16 769,984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28 837,498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5 010,000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Комплектование книжных  фондов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642,200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2 493,200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589,000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925,500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2 440,000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53,200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4 961,882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 xml:space="preserve">средства, поступающие в бюджет Сортавальского муниципального района из </w:t>
            </w: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lastRenderedPageBreak/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4 961,882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4 961,882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10 801,004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29 763,404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33,017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33,017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1 376,000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2 586,400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2 531,987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6 494,387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10 000,000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5 000,000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8 236,000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23 236,000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2 500,000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2 500,000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2 500,000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 xml:space="preserve"> Мероприятия по </w:t>
            </w: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lastRenderedPageBreak/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2 286,9</w:t>
            </w:r>
            <w:bookmarkStart w:id="1" w:name="_GoBack"/>
            <w:bookmarkEnd w:id="1"/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74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1 372,800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914,174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2 286,974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4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 w:rsidT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75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 xml:space="preserve"> Основное мероприятие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4 215,000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15 780,957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6 799,570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6 949,000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1 967,957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5 887,100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b/>
                <w:bCs/>
                <w:color w:val="000000"/>
                <w:kern w:val="0"/>
                <w:sz w:val="20"/>
                <w:szCs w:val="20"/>
                <w:lang w:eastAsia="en-US"/>
              </w:rPr>
              <w:t>41 599,584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760,000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1 269,995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1 285,000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1 310,000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151,557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10,000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  <w:t>4 786,552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3 027,298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5 095,082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5 104,156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5 204,402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1 701,168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58,821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3366FF"/>
                <w:kern w:val="0"/>
                <w:sz w:val="20"/>
                <w:szCs w:val="20"/>
                <w:lang w:eastAsia="en-US"/>
              </w:rPr>
              <w:t>20 190,927</w:t>
            </w:r>
          </w:p>
        </w:tc>
      </w:tr>
      <w:tr w:rsidR="00AF22E1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1303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center"/>
              <w:rPr>
                <w:rFonts w:ascii="Times New Roman1" w:eastAsiaTheme="minorHAnsi" w:hAnsi="Times New Roman1" w:cs="Times New Roman1"/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3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427,702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9 415,880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410,414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434,598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115,232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5 818,279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AF22E1" w:rsidRDefault="00AF22E1">
            <w:pPr>
              <w:widowControl/>
              <w:suppressAutoHyphens w:val="0"/>
              <w:overflowPunct/>
              <w:adjustRightInd w:val="0"/>
              <w:jc w:val="right"/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</w:pPr>
            <w:r>
              <w:rPr>
                <w:rFonts w:ascii="Times New Roman1" w:eastAsiaTheme="minorHAnsi" w:hAnsi="Times New Roman1" w:cs="Times New Roman1"/>
                <w:color w:val="993300"/>
                <w:kern w:val="0"/>
                <w:sz w:val="20"/>
                <w:szCs w:val="20"/>
                <w:lang w:eastAsia="en-US"/>
              </w:rPr>
              <w:t>16 622,105</w:t>
            </w:r>
          </w:p>
        </w:tc>
      </w:tr>
    </w:tbl>
    <w:p w:rsidR="00AF22E1" w:rsidRDefault="00AF22E1" w:rsidP="00AF22E1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AF22E1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547D7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25CDC"/>
    <w:rsid w:val="003923EA"/>
    <w:rsid w:val="00415045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AF22E1"/>
    <w:rsid w:val="00B14147"/>
    <w:rsid w:val="00B17DD9"/>
    <w:rsid w:val="00B23E12"/>
    <w:rsid w:val="00B50C3B"/>
    <w:rsid w:val="00BD6A6E"/>
    <w:rsid w:val="00BE5F29"/>
    <w:rsid w:val="00C50BCE"/>
    <w:rsid w:val="00C93881"/>
    <w:rsid w:val="00DC0DCE"/>
    <w:rsid w:val="00E85BFE"/>
    <w:rsid w:val="00EA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AF22E1"/>
    <w:pPr>
      <w:widowControl/>
      <w:pBdr>
        <w:left w:val="single" w:sz="4" w:space="0" w:color="000000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AF22E1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AF22E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7">
    <w:name w:val="xl487"/>
    <w:basedOn w:val="a"/>
    <w:rsid w:val="00AF22E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AF22E1"/>
    <w:pPr>
      <w:widowControl/>
      <w:pBdr>
        <w:left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AF22E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AF22E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3">
    <w:name w:val="xl493"/>
    <w:basedOn w:val="a"/>
    <w:rsid w:val="00AF22E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5">
    <w:name w:val="xl495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6">
    <w:name w:val="xl496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7">
    <w:name w:val="xl497"/>
    <w:basedOn w:val="a"/>
    <w:rsid w:val="00AF22E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8">
    <w:name w:val="xl498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4">
    <w:name w:val="xl484"/>
    <w:basedOn w:val="a"/>
    <w:rsid w:val="00AF22E1"/>
    <w:pPr>
      <w:widowControl/>
      <w:pBdr>
        <w:left w:val="single" w:sz="4" w:space="0" w:color="000000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AF22E1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AF22E1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7">
    <w:name w:val="xl487"/>
    <w:basedOn w:val="a"/>
    <w:rsid w:val="00AF22E1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AF22E1"/>
    <w:pPr>
      <w:widowControl/>
      <w:pBdr>
        <w:left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AF22E1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AF22E1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AF22E1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3">
    <w:name w:val="xl493"/>
    <w:basedOn w:val="a"/>
    <w:rsid w:val="00AF22E1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5">
    <w:name w:val="xl495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496">
    <w:name w:val="xl496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7">
    <w:name w:val="xl497"/>
    <w:basedOn w:val="a"/>
    <w:rsid w:val="00AF22E1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8">
    <w:name w:val="xl498"/>
    <w:basedOn w:val="a"/>
    <w:rsid w:val="00AF22E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91B04-1165-4C40-899D-68903DD85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6004</Words>
  <Characters>34227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2023-12-08T13:01:00Z</cp:lastPrinted>
  <dcterms:created xsi:type="dcterms:W3CDTF">2023-12-22T06:15:00Z</dcterms:created>
  <dcterms:modified xsi:type="dcterms:W3CDTF">2023-12-22T06:15:00Z</dcterms:modified>
</cp:coreProperties>
</file>